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0D9C5" w14:textId="77777777" w:rsidR="000523F4" w:rsidRDefault="000523F4" w:rsidP="006A4C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441B36D" wp14:editId="26DDB3E0">
            <wp:extent cx="3307743" cy="763306"/>
            <wp:effectExtent l="0" t="0" r="6985" b="0"/>
            <wp:docPr id="3686430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3" b="20756"/>
                    <a:stretch/>
                  </pic:blipFill>
                  <pic:spPr bwMode="auto">
                    <a:xfrm>
                      <a:off x="0" y="0"/>
                      <a:ext cx="3318685" cy="7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7CAD2" w14:textId="77777777" w:rsidR="000523F4" w:rsidRPr="000523F4" w:rsidRDefault="000523F4" w:rsidP="006A4CBA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F7A1FB6" w14:textId="77777777" w:rsidR="000E21C5" w:rsidRPr="000523F4" w:rsidRDefault="000E21C5" w:rsidP="000E21C5">
      <w:pPr>
        <w:spacing w:after="0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0523F4">
        <w:rPr>
          <w:rFonts w:ascii="Arial" w:hAnsi="Arial" w:cs="Arial"/>
          <w:b/>
          <w:bCs/>
          <w:color w:val="008000"/>
          <w:sz w:val="36"/>
          <w:szCs w:val="36"/>
        </w:rPr>
        <w:t>Construction Update</w:t>
      </w:r>
    </w:p>
    <w:p w14:paraId="4CEBA9B4" w14:textId="1A848FE4" w:rsidR="00B925A4" w:rsidRPr="000523F4" w:rsidRDefault="006A4CBA" w:rsidP="006A4CB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523F4">
        <w:rPr>
          <w:rFonts w:ascii="Arial" w:hAnsi="Arial" w:cs="Arial"/>
          <w:b/>
          <w:bCs/>
          <w:sz w:val="36"/>
          <w:szCs w:val="36"/>
        </w:rPr>
        <w:t>Colchester Exit 17</w:t>
      </w:r>
    </w:p>
    <w:p w14:paraId="62C9ECAE" w14:textId="7EC396AB" w:rsidR="000523F4" w:rsidRDefault="006A4CBA" w:rsidP="000523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23F4">
        <w:rPr>
          <w:rFonts w:ascii="Arial" w:hAnsi="Arial" w:cs="Arial"/>
          <w:b/>
          <w:bCs/>
          <w:sz w:val="36"/>
          <w:szCs w:val="36"/>
        </w:rPr>
        <w:t>Colchester NH 028-1(31)</w:t>
      </w:r>
      <w:r w:rsidR="000523F4" w:rsidRPr="000523F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7CDB47F" w14:textId="4E8DA188" w:rsidR="006A4CBA" w:rsidRDefault="006A4CBA" w:rsidP="006A4C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67C2BF" w14:textId="443D0C77" w:rsidR="006A4CBA" w:rsidRDefault="006A4CB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C0B9F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C0B9F">
        <w:rPr>
          <w:rFonts w:ascii="Arial" w:eastAsia="Times New Roman" w:hAnsi="Arial" w:cs="Arial"/>
          <w:color w:val="000000"/>
          <w:sz w:val="24"/>
          <w:szCs w:val="24"/>
        </w:rPr>
        <w:t xml:space="preserve"> Friday, </w:t>
      </w:r>
      <w:r w:rsidR="00037CDB">
        <w:rPr>
          <w:rFonts w:ascii="Arial" w:eastAsia="Times New Roman" w:hAnsi="Arial" w:cs="Arial"/>
          <w:color w:val="000000"/>
          <w:sz w:val="24"/>
          <w:szCs w:val="24"/>
        </w:rPr>
        <w:t xml:space="preserve">May </w:t>
      </w:r>
      <w:r w:rsidR="000E21C5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EC0B9F">
        <w:rPr>
          <w:rFonts w:ascii="Arial" w:eastAsia="Times New Roman" w:hAnsi="Arial" w:cs="Arial"/>
          <w:color w:val="000000"/>
          <w:sz w:val="24"/>
          <w:szCs w:val="24"/>
        </w:rPr>
        <w:t>, 202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575362EF" w14:textId="2CB514D4" w:rsidR="00C01402" w:rsidRPr="008137D1" w:rsidRDefault="00C01402">
      <w:pPr>
        <w:rPr>
          <w:rFonts w:ascii="Arial" w:eastAsia="Times New Roman" w:hAnsi="Arial" w:cs="Arial"/>
          <w:sz w:val="24"/>
          <w:szCs w:val="24"/>
        </w:rPr>
      </w:pPr>
      <w:r w:rsidRPr="000523F4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TRAFFIC IMPACT</w:t>
      </w:r>
      <w:r w:rsidR="00FC3B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DURATION</w:t>
      </w:r>
      <w:r w:rsidRPr="000523F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Monday, </w:t>
      </w:r>
      <w:r w:rsidR="00037CDB">
        <w:rPr>
          <w:rFonts w:ascii="Arial" w:eastAsia="Times New Roman" w:hAnsi="Arial" w:cs="Arial"/>
          <w:color w:val="000000"/>
          <w:sz w:val="24"/>
          <w:szCs w:val="24"/>
        </w:rPr>
        <w:t xml:space="preserve">May </w:t>
      </w:r>
      <w:r w:rsidR="000E21C5">
        <w:rPr>
          <w:rFonts w:ascii="Arial" w:eastAsia="Times New Roman" w:hAnsi="Arial" w:cs="Arial"/>
          <w:color w:val="000000"/>
          <w:sz w:val="24"/>
          <w:szCs w:val="24"/>
        </w:rPr>
        <w:t xml:space="preserve">13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through Friday, May </w:t>
      </w:r>
      <w:r w:rsidR="000E21C5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8137D1">
        <w:rPr>
          <w:rFonts w:ascii="Arial" w:eastAsia="Times New Roman" w:hAnsi="Arial" w:cs="Arial"/>
          <w:sz w:val="24"/>
          <w:szCs w:val="24"/>
        </w:rPr>
        <w:t>, between 9 a.m. and 3 p.m., there will be lane shifts along U.S. Route 7</w:t>
      </w:r>
      <w:r w:rsidR="00E96323" w:rsidRPr="008137D1">
        <w:rPr>
          <w:rFonts w:ascii="Arial" w:eastAsia="Times New Roman" w:hAnsi="Arial" w:cs="Arial"/>
          <w:sz w:val="24"/>
          <w:szCs w:val="24"/>
        </w:rPr>
        <w:t xml:space="preserve"> (U.S. 7)</w:t>
      </w:r>
      <w:r w:rsidRPr="008137D1">
        <w:rPr>
          <w:rFonts w:ascii="Arial" w:eastAsia="Times New Roman" w:hAnsi="Arial" w:cs="Arial"/>
          <w:sz w:val="24"/>
          <w:szCs w:val="24"/>
        </w:rPr>
        <w:t xml:space="preserve"> </w:t>
      </w:r>
      <w:r w:rsidR="00E96323" w:rsidRPr="008137D1">
        <w:rPr>
          <w:rFonts w:ascii="Arial" w:eastAsia="Times New Roman" w:hAnsi="Arial" w:cs="Arial"/>
          <w:sz w:val="24"/>
          <w:szCs w:val="24"/>
        </w:rPr>
        <w:t xml:space="preserve">between </w:t>
      </w:r>
      <w:r w:rsidRPr="008137D1">
        <w:rPr>
          <w:rFonts w:ascii="Arial" w:eastAsia="Times New Roman" w:hAnsi="Arial" w:cs="Arial"/>
          <w:sz w:val="24"/>
          <w:szCs w:val="24"/>
        </w:rPr>
        <w:t>just south of the Shell Gas Station/Simon’s Chimney Corner Store to its intersection with Wiley Road to facilitate independent utility work.</w:t>
      </w:r>
    </w:p>
    <w:p w14:paraId="4B0DD16E" w14:textId="3B75989B" w:rsidR="00C01402" w:rsidRPr="008137D1" w:rsidRDefault="00C01402">
      <w:pPr>
        <w:rPr>
          <w:rFonts w:ascii="Arial" w:eastAsia="Times New Roman" w:hAnsi="Arial" w:cs="Arial"/>
          <w:sz w:val="24"/>
          <w:szCs w:val="24"/>
        </w:rPr>
      </w:pPr>
      <w:r w:rsidRPr="000523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CONSTRUCTION </w:t>
      </w:r>
      <w:r w:rsidR="00FC3BB3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ACTIVITIES</w:t>
      </w:r>
      <w:r w:rsidRPr="008137D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8137D1">
        <w:rPr>
          <w:rFonts w:ascii="Arial" w:eastAsia="Times New Roman" w:hAnsi="Arial" w:cs="Arial"/>
          <w:sz w:val="24"/>
          <w:szCs w:val="24"/>
        </w:rPr>
        <w:t xml:space="preserve"> Next week, during the daytime hours, independent utility companies will be on-site </w:t>
      </w:r>
      <w:r w:rsidR="00E96323" w:rsidRPr="008137D1">
        <w:rPr>
          <w:rFonts w:ascii="Arial" w:eastAsia="Times New Roman" w:hAnsi="Arial" w:cs="Arial"/>
          <w:sz w:val="24"/>
          <w:szCs w:val="24"/>
        </w:rPr>
        <w:t xml:space="preserve">conducting </w:t>
      </w:r>
      <w:r w:rsidRPr="008137D1">
        <w:rPr>
          <w:rFonts w:ascii="Arial" w:eastAsia="Times New Roman" w:hAnsi="Arial" w:cs="Arial"/>
          <w:sz w:val="24"/>
          <w:szCs w:val="24"/>
        </w:rPr>
        <w:t>utility relocations in preparation for the start of construction.</w:t>
      </w:r>
    </w:p>
    <w:p w14:paraId="1131B38A" w14:textId="35F09584" w:rsidR="00086D2A" w:rsidRPr="008137D1" w:rsidRDefault="008137D1">
      <w:pPr>
        <w:rPr>
          <w:rFonts w:ascii="Arial" w:eastAsia="Times New Roman" w:hAnsi="Arial" w:cs="Arial"/>
          <w:sz w:val="24"/>
          <w:szCs w:val="24"/>
        </w:rPr>
      </w:pPr>
      <w:r w:rsidRPr="008137D1">
        <w:rPr>
          <w:rFonts w:ascii="Arial" w:eastAsia="Times New Roman" w:hAnsi="Arial" w:cs="Arial"/>
          <w:sz w:val="24"/>
          <w:szCs w:val="24"/>
        </w:rPr>
        <w:t>Crews will be on-site Monday through Friday, between 7 a.m. and 7 p.m.</w:t>
      </w:r>
      <w:r w:rsidR="003C76B7">
        <w:rPr>
          <w:rFonts w:ascii="Arial" w:eastAsia="Times New Roman" w:hAnsi="Arial" w:cs="Arial"/>
          <w:sz w:val="24"/>
          <w:szCs w:val="24"/>
        </w:rPr>
        <w:t>,</w:t>
      </w:r>
      <w:r w:rsidRPr="008137D1">
        <w:rPr>
          <w:rFonts w:ascii="Arial" w:eastAsia="Times New Roman" w:hAnsi="Arial" w:cs="Arial"/>
          <w:sz w:val="24"/>
          <w:szCs w:val="24"/>
        </w:rPr>
        <w:t xml:space="preserve"> to install e</w:t>
      </w:r>
      <w:r w:rsidR="00086D2A" w:rsidRPr="008137D1">
        <w:rPr>
          <w:rFonts w:ascii="Arial" w:eastAsia="Times New Roman" w:hAnsi="Arial" w:cs="Arial"/>
          <w:sz w:val="24"/>
          <w:szCs w:val="24"/>
        </w:rPr>
        <w:t xml:space="preserve">rosion prevention and sediment control </w:t>
      </w:r>
      <w:r w:rsidRPr="008137D1">
        <w:rPr>
          <w:rFonts w:ascii="Arial" w:eastAsia="Times New Roman" w:hAnsi="Arial" w:cs="Arial"/>
          <w:sz w:val="24"/>
          <w:szCs w:val="24"/>
        </w:rPr>
        <w:t>measures off the roadway throughout the project area.</w:t>
      </w:r>
      <w:r w:rsidR="000E21C5">
        <w:rPr>
          <w:rFonts w:ascii="Arial" w:eastAsia="Times New Roman" w:hAnsi="Arial" w:cs="Arial"/>
          <w:sz w:val="24"/>
          <w:szCs w:val="24"/>
        </w:rPr>
        <w:t xml:space="preserve"> There is also potential for crews to install silt fencing </w:t>
      </w:r>
      <w:proofErr w:type="gramStart"/>
      <w:r w:rsidR="000E21C5">
        <w:rPr>
          <w:rFonts w:ascii="Arial" w:eastAsia="Times New Roman" w:hAnsi="Arial" w:cs="Arial"/>
          <w:sz w:val="24"/>
          <w:szCs w:val="24"/>
        </w:rPr>
        <w:t>off of</w:t>
      </w:r>
      <w:proofErr w:type="gramEnd"/>
      <w:r w:rsidR="000E21C5">
        <w:rPr>
          <w:rFonts w:ascii="Arial" w:eastAsia="Times New Roman" w:hAnsi="Arial" w:cs="Arial"/>
          <w:sz w:val="24"/>
          <w:szCs w:val="24"/>
        </w:rPr>
        <w:t xml:space="preserve"> the roadway along U.S. 7 within the project limits. </w:t>
      </w:r>
    </w:p>
    <w:p w14:paraId="4C7B2C65" w14:textId="22CFE1EB" w:rsidR="00C01402" w:rsidRPr="008137D1" w:rsidRDefault="008137D1" w:rsidP="008137D1">
      <w:pPr>
        <w:rPr>
          <w:rFonts w:ascii="Arial" w:eastAsia="Times New Roman" w:hAnsi="Arial" w:cs="Arial"/>
          <w:sz w:val="24"/>
          <w:szCs w:val="24"/>
        </w:rPr>
      </w:pPr>
      <w:r w:rsidRPr="008137D1">
        <w:rPr>
          <w:rFonts w:ascii="Arial" w:eastAsia="Times New Roman" w:hAnsi="Arial" w:cs="Arial"/>
          <w:b/>
          <w:bCs/>
          <w:sz w:val="24"/>
          <w:szCs w:val="24"/>
        </w:rPr>
        <w:t>Nighttime c</w:t>
      </w:r>
      <w:r w:rsidR="00C01402" w:rsidRPr="008137D1">
        <w:rPr>
          <w:rFonts w:ascii="Arial" w:eastAsia="Times New Roman" w:hAnsi="Arial" w:cs="Arial"/>
          <w:b/>
          <w:bCs/>
          <w:sz w:val="24"/>
          <w:szCs w:val="24"/>
        </w:rPr>
        <w:t xml:space="preserve">onstruction activities </w:t>
      </w:r>
      <w:r w:rsidRPr="008137D1">
        <w:rPr>
          <w:rFonts w:ascii="Arial" w:eastAsia="Times New Roman" w:hAnsi="Arial" w:cs="Arial"/>
          <w:b/>
          <w:bCs/>
          <w:sz w:val="24"/>
          <w:szCs w:val="24"/>
        </w:rPr>
        <w:t>along U.S. 7</w:t>
      </w:r>
      <w:r w:rsidR="003C76B7">
        <w:rPr>
          <w:rFonts w:ascii="Arial" w:eastAsia="Times New Roman" w:hAnsi="Arial" w:cs="Arial"/>
          <w:b/>
          <w:bCs/>
          <w:sz w:val="24"/>
          <w:szCs w:val="24"/>
        </w:rPr>
        <w:t>, starting</w:t>
      </w:r>
      <w:r w:rsidRPr="008137D1">
        <w:rPr>
          <w:rFonts w:ascii="Arial" w:eastAsia="Times New Roman" w:hAnsi="Arial" w:cs="Arial"/>
          <w:b/>
          <w:bCs/>
          <w:sz w:val="24"/>
          <w:szCs w:val="24"/>
        </w:rPr>
        <w:t xml:space="preserve"> just south of the Shell Gas Station/Simon’s Chimney Corner Store and </w:t>
      </w:r>
      <w:r w:rsidR="00411F81">
        <w:rPr>
          <w:rFonts w:ascii="Arial" w:eastAsia="Times New Roman" w:hAnsi="Arial" w:cs="Arial"/>
          <w:b/>
          <w:bCs/>
          <w:sz w:val="24"/>
          <w:szCs w:val="24"/>
        </w:rPr>
        <w:t xml:space="preserve">extending north to </w:t>
      </w:r>
      <w:r w:rsidRPr="008137D1">
        <w:rPr>
          <w:rFonts w:ascii="Arial" w:eastAsia="Times New Roman" w:hAnsi="Arial" w:cs="Arial"/>
          <w:b/>
          <w:bCs/>
          <w:sz w:val="24"/>
          <w:szCs w:val="24"/>
        </w:rPr>
        <w:t>Wiley Road</w:t>
      </w:r>
      <w:r w:rsidR="00411F81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8137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01402" w:rsidRPr="008137D1">
        <w:rPr>
          <w:rFonts w:ascii="Arial" w:eastAsia="Times New Roman" w:hAnsi="Arial" w:cs="Arial"/>
          <w:b/>
          <w:bCs/>
          <w:sz w:val="24"/>
          <w:szCs w:val="24"/>
        </w:rPr>
        <w:t xml:space="preserve">are anticipated to begin </w:t>
      </w:r>
      <w:r w:rsidR="003C76B7">
        <w:rPr>
          <w:rFonts w:ascii="Arial" w:eastAsia="Times New Roman" w:hAnsi="Arial" w:cs="Arial"/>
          <w:b/>
          <w:bCs/>
          <w:sz w:val="24"/>
          <w:szCs w:val="24"/>
        </w:rPr>
        <w:t>at the end of May/</w:t>
      </w:r>
      <w:r w:rsidR="000E21C5">
        <w:rPr>
          <w:rFonts w:ascii="Arial" w:eastAsia="Times New Roman" w:hAnsi="Arial" w:cs="Arial"/>
          <w:b/>
          <w:bCs/>
          <w:sz w:val="24"/>
          <w:szCs w:val="24"/>
        </w:rPr>
        <w:t>early June of</w:t>
      </w:r>
      <w:r w:rsidR="00C01402" w:rsidRPr="008137D1">
        <w:rPr>
          <w:rFonts w:ascii="Arial" w:eastAsia="Times New Roman" w:hAnsi="Arial" w:cs="Arial"/>
          <w:b/>
          <w:bCs/>
          <w:sz w:val="24"/>
          <w:szCs w:val="24"/>
        </w:rPr>
        <w:t xml:space="preserve"> 2024.</w:t>
      </w:r>
      <w:r w:rsidRPr="008137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01402" w:rsidRPr="008137D1">
        <w:rPr>
          <w:rFonts w:ascii="Arial" w:eastAsia="Times New Roman" w:hAnsi="Arial" w:cs="Arial"/>
          <w:sz w:val="24"/>
          <w:szCs w:val="24"/>
        </w:rPr>
        <w:t xml:space="preserve">This work will take place Sunday through </w:t>
      </w:r>
      <w:r w:rsidR="00037CDB" w:rsidRPr="008137D1">
        <w:rPr>
          <w:rFonts w:ascii="Arial" w:eastAsia="Times New Roman" w:hAnsi="Arial" w:cs="Arial"/>
          <w:sz w:val="24"/>
          <w:szCs w:val="24"/>
        </w:rPr>
        <w:t xml:space="preserve">Thursday </w:t>
      </w:r>
      <w:r w:rsidR="00C01402" w:rsidRPr="008137D1">
        <w:rPr>
          <w:rFonts w:ascii="Arial" w:eastAsia="Times New Roman" w:hAnsi="Arial" w:cs="Arial"/>
          <w:sz w:val="24"/>
          <w:szCs w:val="24"/>
        </w:rPr>
        <w:t xml:space="preserve">between the hours of </w:t>
      </w:r>
      <w:r w:rsidR="00037CDB" w:rsidRPr="008137D1">
        <w:rPr>
          <w:rFonts w:ascii="Arial" w:eastAsia="Times New Roman" w:hAnsi="Arial" w:cs="Arial"/>
          <w:sz w:val="24"/>
          <w:szCs w:val="24"/>
        </w:rPr>
        <w:t>8</w:t>
      </w:r>
      <w:r w:rsidR="00C01402" w:rsidRPr="008137D1">
        <w:rPr>
          <w:rFonts w:ascii="Arial" w:eastAsia="Times New Roman" w:hAnsi="Arial" w:cs="Arial"/>
          <w:sz w:val="24"/>
          <w:szCs w:val="24"/>
        </w:rPr>
        <w:t xml:space="preserve"> PM and </w:t>
      </w:r>
      <w:r w:rsidR="00037CDB" w:rsidRPr="008137D1">
        <w:rPr>
          <w:rFonts w:ascii="Arial" w:eastAsia="Times New Roman" w:hAnsi="Arial" w:cs="Arial"/>
          <w:sz w:val="24"/>
          <w:szCs w:val="24"/>
        </w:rPr>
        <w:t>6</w:t>
      </w:r>
      <w:r w:rsidR="00C01402" w:rsidRPr="008137D1">
        <w:rPr>
          <w:rFonts w:ascii="Arial" w:eastAsia="Times New Roman" w:hAnsi="Arial" w:cs="Arial"/>
          <w:sz w:val="24"/>
          <w:szCs w:val="24"/>
        </w:rPr>
        <w:t xml:space="preserve"> AM. Additional information and traffic impacts will be provided closer to the start of construction. </w:t>
      </w:r>
    </w:p>
    <w:p w14:paraId="3CA8AFB9" w14:textId="15D374EB" w:rsidR="00E02EA3" w:rsidRDefault="00E02EA3" w:rsidP="004D1C2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6C3911B1" wp14:editId="0B62B4E2">
            <wp:extent cx="5943600" cy="3797935"/>
            <wp:effectExtent l="0" t="0" r="0" b="0"/>
            <wp:docPr id="1866399317" name="Picture 1" descr="A map of a high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399317" name="Picture 1" descr="A map of a highwa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2E3B" w14:textId="4526E890" w:rsidR="008A4A67" w:rsidRPr="008A4A67" w:rsidRDefault="006A4CBA" w:rsidP="006A4CB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5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="008A4A6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A4A67">
        <w:rPr>
          <w:rFonts w:ascii="Arial" w:eastAsia="Times New Roman" w:hAnsi="Arial" w:cs="Arial"/>
          <w:color w:val="000000"/>
          <w:sz w:val="24"/>
          <w:szCs w:val="24"/>
        </w:rPr>
        <w:t xml:space="preserve">The section of U.S. 2 starting just east of Jasper Mine Road and extending just under a half mile east to its intersection with U.S. 7 at Chimney Corners. The section of U.S. 7 starting just south of the Shell Gas Station/Simon’s Chimney Corner Store and extending just over a half mile north to its intersection with Wiley Road. The Exit 17 interstate ramps and the portion of I-89 bounded by them. </w:t>
      </w:r>
    </w:p>
    <w:p w14:paraId="32AABDC2" w14:textId="69ECD6CB" w:rsidR="006A4CBA" w:rsidRDefault="006A4CBA" w:rsidP="006A4CB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5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PROJECTED COMPLETION:</w:t>
      </w:r>
      <w:r w:rsidRPr="00052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5D25">
        <w:rPr>
          <w:rFonts w:ascii="Arial" w:eastAsia="Times New Roman" w:hAnsi="Arial" w:cs="Arial"/>
          <w:color w:val="000000"/>
          <w:sz w:val="24"/>
          <w:szCs w:val="24"/>
        </w:rPr>
        <w:t>Summer 2026</w:t>
      </w:r>
    </w:p>
    <w:p w14:paraId="3B5F6E0E" w14:textId="74A00EC7" w:rsidR="00FC3BB3" w:rsidRDefault="00000000" w:rsidP="006A4CBA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FC3BB3" w:rsidRPr="00FC3BB3">
          <w:rPr>
            <w:rStyle w:val="Hyperlink"/>
            <w:rFonts w:ascii="Arial" w:eastAsia="Times New Roman" w:hAnsi="Arial" w:cs="Arial"/>
            <w:sz w:val="24"/>
            <w:szCs w:val="24"/>
          </w:rPr>
          <w:t>Project Factsheet</w:t>
        </w:r>
      </w:hyperlink>
    </w:p>
    <w:p w14:paraId="11193F9F" w14:textId="5FC31824" w:rsidR="00FC3BB3" w:rsidRDefault="00000000" w:rsidP="006A4CBA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FC3BB3" w:rsidRPr="00FC3BB3">
          <w:rPr>
            <w:rStyle w:val="Hyperlink"/>
            <w:rFonts w:ascii="Arial" w:eastAsia="Times New Roman" w:hAnsi="Arial" w:cs="Arial"/>
            <w:sz w:val="24"/>
            <w:szCs w:val="24"/>
          </w:rPr>
          <w:t>Sign up for Project Updates</w:t>
        </w:r>
      </w:hyperlink>
    </w:p>
    <w:p w14:paraId="5428C634" w14:textId="77777777" w:rsidR="006A4CBA" w:rsidRDefault="006A4CBA" w:rsidP="003F5D2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US</w:t>
      </w:r>
      <w:r w:rsidRPr="0005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52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B488C23" w14:textId="77777777" w:rsidR="006A4CBA" w:rsidRDefault="006A4CBA" w:rsidP="006A4CB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24-Hour Project Hotline – </w:t>
      </w:r>
      <w:r w:rsidRPr="0063202C">
        <w:rPr>
          <w:rFonts w:ascii="Arial" w:eastAsia="Times New Roman" w:hAnsi="Arial" w:cs="Arial"/>
          <w:color w:val="000000"/>
          <w:sz w:val="24"/>
          <w:szCs w:val="24"/>
        </w:rPr>
        <w:t>802-595-4399</w:t>
      </w:r>
    </w:p>
    <w:p w14:paraId="6934ECFC" w14:textId="34E19A52" w:rsidR="006A4CBA" w:rsidRDefault="006A4CBA" w:rsidP="006A4CB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Email </w:t>
      </w:r>
      <w:r w:rsidR="003F5D25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hyperlink r:id="rId9" w:history="1">
        <w:r w:rsidR="003F5D25" w:rsidRPr="008819CE">
          <w:rPr>
            <w:rStyle w:val="Hyperlink"/>
            <w:rFonts w:ascii="Arial" w:eastAsia="Times New Roman" w:hAnsi="Arial" w:cs="Arial"/>
            <w:sz w:val="24"/>
            <w:szCs w:val="24"/>
          </w:rPr>
          <w:t>info@ColchesterExit17.com</w:t>
        </w:r>
      </w:hyperlink>
      <w:r w:rsidR="003F5D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BA52501" w14:textId="77777777" w:rsidR="006A4CBA" w:rsidRDefault="006A4CBA"/>
    <w:sectPr w:rsidR="006A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7054F5"/>
    <w:multiLevelType w:val="hybridMultilevel"/>
    <w:tmpl w:val="06DE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2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BA"/>
    <w:rsid w:val="00037CDB"/>
    <w:rsid w:val="000523F4"/>
    <w:rsid w:val="00086D2A"/>
    <w:rsid w:val="000E21C5"/>
    <w:rsid w:val="002D05F4"/>
    <w:rsid w:val="003C76B7"/>
    <w:rsid w:val="003F5D25"/>
    <w:rsid w:val="00411F81"/>
    <w:rsid w:val="00435B90"/>
    <w:rsid w:val="004425C9"/>
    <w:rsid w:val="004461C6"/>
    <w:rsid w:val="004A287F"/>
    <w:rsid w:val="004D1C2A"/>
    <w:rsid w:val="00506FA3"/>
    <w:rsid w:val="006468F4"/>
    <w:rsid w:val="00652080"/>
    <w:rsid w:val="006A4CBA"/>
    <w:rsid w:val="0072500E"/>
    <w:rsid w:val="008137D1"/>
    <w:rsid w:val="008A4A67"/>
    <w:rsid w:val="009A4DFB"/>
    <w:rsid w:val="00A4325B"/>
    <w:rsid w:val="00B925A4"/>
    <w:rsid w:val="00C01402"/>
    <w:rsid w:val="00C53D98"/>
    <w:rsid w:val="00D11B00"/>
    <w:rsid w:val="00D56B3D"/>
    <w:rsid w:val="00DD5EB6"/>
    <w:rsid w:val="00E02EA3"/>
    <w:rsid w:val="00E4289C"/>
    <w:rsid w:val="00E94ECD"/>
    <w:rsid w:val="00E96323"/>
    <w:rsid w:val="00ED441E"/>
    <w:rsid w:val="00FC0011"/>
    <w:rsid w:val="00FC3BB3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EAF8B"/>
  <w15:chartTrackingRefBased/>
  <w15:docId w15:val="{89D6851F-79F5-4916-BAA2-1DAA1F5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B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D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1402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35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B9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9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constantcontactpages.com/sl/JqQ3mdi?source_id=e87589a5-f6f2-4852-b484-fbeb0acde56a&amp;source_type=em&amp;c=vLjRZzegX4EcaL2Fdz1gOecvwX_JgQ8gTp27li2EcxIXaK5ifuvwJ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vtrans.vermont.gov/FactSheet/default.aspx?pin=14T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olchesterExit1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Dally, Annabelle</dc:creator>
  <cp:keywords/>
  <dc:description/>
  <cp:lastModifiedBy>Assistant Clerk South Hero</cp:lastModifiedBy>
  <cp:revision>2</cp:revision>
  <dcterms:created xsi:type="dcterms:W3CDTF">2024-05-13T13:49:00Z</dcterms:created>
  <dcterms:modified xsi:type="dcterms:W3CDTF">2024-05-13T13:49:00Z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7cf12963-f603-4124-abf6-19ac90402b6c</vt:lpwstr>
  </property>
</Properties>
</file>